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EE" w:rsidRPr="00D91576" w:rsidRDefault="00627F25" w:rsidP="00D91576">
      <w:pPr>
        <w:widowControl w:val="0"/>
        <w:autoSpaceDE w:val="0"/>
        <w:autoSpaceDN w:val="0"/>
        <w:adjustRightInd w:val="0"/>
        <w:spacing w:after="0" w:line="240" w:lineRule="auto"/>
        <w:ind w:left="4288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Договор № ____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48" w:right="1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оказании</w:t>
      </w:r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платных образовательных услуг муниципальным бюджетным дошкольным образовательным учреждением «Детский сад общеразвивающего вида №</w:t>
      </w:r>
      <w:r w:rsidR="00FF3C4E" w:rsidRPr="00D91576">
        <w:rPr>
          <w:rFonts w:ascii="Times New Roman" w:hAnsi="Times New Roman" w:cs="Times New Roman"/>
          <w:sz w:val="24"/>
          <w:szCs w:val="24"/>
          <w:lang w:val="ru-RU"/>
        </w:rPr>
        <w:t>32</w:t>
      </w:r>
      <w:r w:rsidRPr="00D9157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tabs>
          <w:tab w:val="left" w:pos="7587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>овомосковск</w:t>
      </w:r>
      <w:r w:rsidRPr="00D91576">
        <w:rPr>
          <w:rFonts w:ascii="Times New Roman" w:hAnsi="Times New Roman" w:cs="Times New Roman"/>
          <w:sz w:val="24"/>
          <w:szCs w:val="24"/>
          <w:lang w:val="ru-RU"/>
        </w:rPr>
        <w:tab/>
        <w:t>«_____»__________ 20__ г.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firstLine="4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«Детский сад общеразвивающего вида №</w:t>
      </w:r>
      <w:r w:rsidR="00FF3C4E" w:rsidRPr="00D91576">
        <w:rPr>
          <w:rFonts w:ascii="Times New Roman" w:hAnsi="Times New Roman" w:cs="Times New Roman"/>
          <w:sz w:val="24"/>
          <w:szCs w:val="24"/>
          <w:lang w:val="ru-RU"/>
        </w:rPr>
        <w:t>32</w:t>
      </w:r>
      <w:r w:rsidRPr="00D91576">
        <w:rPr>
          <w:rFonts w:ascii="Times New Roman" w:hAnsi="Times New Roman" w:cs="Times New Roman"/>
          <w:sz w:val="24"/>
          <w:szCs w:val="24"/>
          <w:lang w:val="ru-RU"/>
        </w:rPr>
        <w:t>» осуществляющее образовательную деятельность (далее - МБДОУ) на основании лицензии № 0133/02</w:t>
      </w:r>
      <w:r w:rsidR="00A13F4A" w:rsidRPr="00D91576">
        <w:rPr>
          <w:rFonts w:ascii="Times New Roman" w:hAnsi="Times New Roman" w:cs="Times New Roman"/>
          <w:sz w:val="24"/>
          <w:szCs w:val="24"/>
          <w:lang w:val="ru-RU"/>
        </w:rPr>
        <w:t>136</w:t>
      </w: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A13F4A" w:rsidRPr="00D91576">
        <w:rPr>
          <w:rFonts w:ascii="Times New Roman" w:hAnsi="Times New Roman" w:cs="Times New Roman"/>
          <w:sz w:val="24"/>
          <w:szCs w:val="24"/>
          <w:lang w:val="ru-RU"/>
        </w:rPr>
        <w:t>10 дека</w:t>
      </w:r>
      <w:r w:rsidRPr="00D91576">
        <w:rPr>
          <w:rFonts w:ascii="Times New Roman" w:hAnsi="Times New Roman" w:cs="Times New Roman"/>
          <w:sz w:val="24"/>
          <w:szCs w:val="24"/>
          <w:lang w:val="ru-RU"/>
        </w:rPr>
        <w:t>бря 2014г.; серия 71Л01 №0001</w:t>
      </w:r>
      <w:r w:rsidR="00A13F4A" w:rsidRPr="00D91576">
        <w:rPr>
          <w:rFonts w:ascii="Times New Roman" w:hAnsi="Times New Roman" w:cs="Times New Roman"/>
          <w:sz w:val="24"/>
          <w:szCs w:val="24"/>
          <w:lang w:val="ru-RU"/>
        </w:rPr>
        <w:t>352</w:t>
      </w: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, выданной Министерством образования Тульской области бессрочно, именуемое в дальнейшем «Исполнитель», в лице заведующего </w:t>
      </w:r>
      <w:r w:rsidR="00FF3C4E" w:rsidRPr="00D91576">
        <w:rPr>
          <w:rFonts w:ascii="Times New Roman" w:hAnsi="Times New Roman" w:cs="Times New Roman"/>
          <w:sz w:val="24"/>
          <w:szCs w:val="24"/>
          <w:lang w:val="ru-RU"/>
        </w:rPr>
        <w:t>Шмелевой Оксаны Евгеньевны</w:t>
      </w:r>
      <w:r w:rsidRPr="00D91576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 Устава МБДОУ, с одной стороны, и родитель (законный представитель)</w:t>
      </w:r>
      <w:proofErr w:type="gramEnd"/>
    </w:p>
    <w:p w:rsidR="002047EE" w:rsidRPr="00D91576" w:rsidRDefault="00627F25" w:rsidP="00D9157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</w:p>
    <w:p w:rsidR="002047EE" w:rsidRPr="00D91576" w:rsidRDefault="00627F25" w:rsidP="00D9157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>именуемый в дальнейшем «Заказчик», действующий на основании _____________________________________________________________________________________</w:t>
      </w:r>
    </w:p>
    <w:p w:rsidR="002047EE" w:rsidRPr="00D91576" w:rsidRDefault="00627F25" w:rsidP="00D915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>наименование и реквизиты документа, удостоверяющие полномочия Заказчика</w:t>
      </w:r>
    </w:p>
    <w:p w:rsidR="00D91576" w:rsidRDefault="00D91576" w:rsidP="00D91576">
      <w:pPr>
        <w:widowControl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в интересах несовершеннолетнего </w:t>
      </w:r>
      <w:r w:rsidRPr="00D91576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____________________________________________________</w:t>
      </w:r>
      <w:r w:rsidRPr="00D915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915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1576">
        <w:rPr>
          <w:rFonts w:ascii="Times New Roman" w:hAnsi="Times New Roman" w:cs="Times New Roman"/>
          <w:sz w:val="24"/>
          <w:szCs w:val="24"/>
          <w:lang w:val="ru-RU"/>
        </w:rPr>
        <w:t>«____»______ ______ года рождения, именуемый в дальнейшем «Потреб</w:t>
      </w:r>
      <w:r w:rsidR="00D91576">
        <w:rPr>
          <w:rFonts w:ascii="Times New Roman" w:hAnsi="Times New Roman" w:cs="Times New Roman"/>
          <w:sz w:val="24"/>
          <w:szCs w:val="24"/>
          <w:lang w:val="ru-RU"/>
        </w:rPr>
        <w:t>итель», с другой стороны, заклю</w:t>
      </w: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чили в соответствии с Бюджетным кодексом Российской Федерации, Налоговым кодексом Российской Федерации, Гражданским кодексом Российской Федерации, Трудовым кодексом Российской Федерации, Федеральным Законом 29.12.2012 года № 273-ФЗ «Об образовании в Российской Федерации», Законом Российской Федерации от 07.02.1992 </w:t>
      </w:r>
      <w:r w:rsidRPr="00D91576">
        <w:rPr>
          <w:rFonts w:ascii="Times New Roman" w:hAnsi="Times New Roman" w:cs="Times New Roman"/>
          <w:sz w:val="24"/>
          <w:szCs w:val="24"/>
        </w:rPr>
        <w:t>N</w:t>
      </w: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2300-1 «О защите прав потребителей", постановлением Правительства Российской Федерации от 15 августа</w:t>
      </w:r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2013 года № 706 «Об утверждении Правил оказания платных образовательных услуг», а также иными нормативными правовыми актами, регулирующими порядок оказания платных образовательных услуг в сфере образования, настоящий договор о нижеследующем: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autoSpaceDE w:val="0"/>
        <w:autoSpaceDN w:val="0"/>
        <w:adjustRightInd w:val="0"/>
        <w:spacing w:after="0" w:line="240" w:lineRule="auto"/>
        <w:ind w:left="3908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1. Предмет договора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firstLine="1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предоставляет, а Заказчик оплачивает </w:t>
      </w: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дополнительные</w:t>
      </w:r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платные образовательные услуги, наименование и количество которых определено в приложении 1</w:t>
      </w:r>
      <w:r w:rsidRPr="00D9157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Приложение </w:t>
      </w: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приобретает силу и становится</w:t>
      </w:r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неотъемлемой частью Договора с момента его подписания Заказчиком.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813E2" w:rsidRDefault="007813E2" w:rsidP="00D91576">
      <w:pPr>
        <w:widowControl w:val="0"/>
        <w:autoSpaceDE w:val="0"/>
        <w:autoSpaceDN w:val="0"/>
        <w:adjustRightInd w:val="0"/>
        <w:spacing w:after="0" w:line="240" w:lineRule="auto"/>
        <w:ind w:left="3408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autoSpaceDE w:val="0"/>
        <w:autoSpaceDN w:val="0"/>
        <w:adjustRightInd w:val="0"/>
        <w:spacing w:after="0" w:line="240" w:lineRule="auto"/>
        <w:ind w:left="3408"/>
        <w:rPr>
          <w:rFonts w:ascii="Times New Roman" w:hAnsi="Times New Roman" w:cs="Times New Roman"/>
          <w:sz w:val="24"/>
          <w:szCs w:val="24"/>
        </w:rPr>
      </w:pPr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proofErr w:type="spellStart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Обязанности</w:t>
      </w:r>
      <w:proofErr w:type="spellEnd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Исполнителя</w:t>
      </w:r>
      <w:proofErr w:type="spellEnd"/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7EE" w:rsidRPr="00D91576" w:rsidRDefault="00627F25" w:rsidP="00D9157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proofErr w:type="spellStart"/>
      <w:r w:rsidRPr="00D91576"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 w:rsidRPr="00D91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76">
        <w:rPr>
          <w:rFonts w:ascii="Times New Roman" w:hAnsi="Times New Roman" w:cs="Times New Roman"/>
          <w:sz w:val="24"/>
          <w:szCs w:val="24"/>
        </w:rPr>
        <w:t>обязан</w:t>
      </w:r>
      <w:proofErr w:type="spellEnd"/>
      <w:r w:rsidRPr="00D91576">
        <w:rPr>
          <w:rFonts w:ascii="Times New Roman" w:hAnsi="Times New Roman" w:cs="Times New Roman"/>
          <w:sz w:val="24"/>
          <w:szCs w:val="24"/>
        </w:rPr>
        <w:t>: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7EE" w:rsidRPr="00D91576" w:rsidRDefault="00627F25" w:rsidP="00D91576">
      <w:pPr>
        <w:widowControl w:val="0"/>
        <w:numPr>
          <w:ilvl w:val="0"/>
          <w:numId w:val="1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Организовать и обеспечить</w:t>
      </w:r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надлежащее исполнение услуг, предусмотренных разделом 1 настоящего Договора в соответствии с учебным планом, и расписанием непосредственно образовательной деятельности, разрабатываемых Исполнителем. </w:t>
      </w:r>
    </w:p>
    <w:p w:rsidR="002047EE" w:rsidRPr="00D91576" w:rsidRDefault="00627F25" w:rsidP="00D91576">
      <w:pPr>
        <w:widowControl w:val="0"/>
        <w:numPr>
          <w:ilvl w:val="0"/>
          <w:numId w:val="1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2047EE" w:rsidRPr="00D91576" w:rsidRDefault="00627F25" w:rsidP="00D91576">
      <w:pPr>
        <w:widowControl w:val="0"/>
        <w:numPr>
          <w:ilvl w:val="0"/>
          <w:numId w:val="1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Во время оказания дополнительных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 </w:t>
      </w:r>
    </w:p>
    <w:p w:rsidR="002047EE" w:rsidRPr="00D91576" w:rsidRDefault="00627F25" w:rsidP="00D91576">
      <w:pPr>
        <w:widowControl w:val="0"/>
        <w:numPr>
          <w:ilvl w:val="0"/>
          <w:numId w:val="1"/>
        </w:numPr>
        <w:tabs>
          <w:tab w:val="clear" w:pos="720"/>
          <w:tab w:val="num" w:pos="408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Сохранить место за Потребителем (в системе оказываемых МБДОУ дополнительных образовательных услуг) в случае его болезни, лечения, карантина, отпуска </w:t>
      </w:r>
      <w:proofErr w:type="spellStart"/>
      <w:r w:rsidRPr="00D91576">
        <w:rPr>
          <w:rFonts w:ascii="Times New Roman" w:hAnsi="Times New Roman" w:cs="Times New Roman"/>
          <w:sz w:val="24"/>
          <w:szCs w:val="24"/>
          <w:lang w:val="ru-RU"/>
        </w:rPr>
        <w:t>родителейи</w:t>
      </w:r>
      <w:proofErr w:type="spell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в других случаях пропуска занятий по уважительным причинам. </w:t>
      </w:r>
    </w:p>
    <w:p w:rsidR="002047EE" w:rsidRDefault="00627F25" w:rsidP="00D91576">
      <w:pPr>
        <w:widowControl w:val="0"/>
        <w:numPr>
          <w:ilvl w:val="0"/>
          <w:numId w:val="1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Обеспечить воспитанника в достаточном количестве необходимой для предоставления услуг учебной литературой, учебными материалами, пособиями, оборудованием (если они требуются для организации данной услуги). В отдельных случаях в Приложении к данному Договору делается отметка об </w:t>
      </w:r>
      <w:proofErr w:type="spellStart"/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обязанно-стях</w:t>
      </w:r>
      <w:proofErr w:type="spellEnd"/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обеспечению несовершеннолетнего, в отношении которого предоставляется услуга (воспитанника), необходимыми материалами, пособиями и др. </w:t>
      </w:r>
    </w:p>
    <w:p w:rsidR="007813E2" w:rsidRPr="00D91576" w:rsidRDefault="007813E2" w:rsidP="007813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numPr>
          <w:ilvl w:val="2"/>
          <w:numId w:val="2"/>
        </w:numPr>
        <w:tabs>
          <w:tab w:val="clear" w:pos="2160"/>
          <w:tab w:val="num" w:pos="3868"/>
        </w:tabs>
        <w:overflowPunct w:val="0"/>
        <w:autoSpaceDE w:val="0"/>
        <w:autoSpaceDN w:val="0"/>
        <w:adjustRightInd w:val="0"/>
        <w:spacing w:after="0" w:line="240" w:lineRule="auto"/>
        <w:ind w:left="3868" w:hanging="2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page3"/>
      <w:bookmarkEnd w:id="1"/>
      <w:proofErr w:type="spellStart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Обязанности</w:t>
      </w:r>
      <w:proofErr w:type="spellEnd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Заказчика</w:t>
      </w:r>
      <w:proofErr w:type="spellEnd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047EE" w:rsidRPr="00D91576" w:rsidRDefault="00627F25" w:rsidP="00D91576">
      <w:pPr>
        <w:widowControl w:val="0"/>
        <w:numPr>
          <w:ilvl w:val="0"/>
          <w:numId w:val="3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40" w:lineRule="auto"/>
        <w:ind w:left="388" w:hanging="3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вносить плату за </w:t>
      </w: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предоставленные</w:t>
      </w:r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услуги, указанные в разделе 1 настоящего Договора. </w:t>
      </w:r>
    </w:p>
    <w:p w:rsidR="002047EE" w:rsidRPr="00D91576" w:rsidRDefault="00627F25" w:rsidP="00D91576">
      <w:pPr>
        <w:widowControl w:val="0"/>
        <w:numPr>
          <w:ilvl w:val="0"/>
          <w:numId w:val="3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При поступлении Потребителя в МБДОУ и в процессе его обучения своевременно </w:t>
      </w: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предоставлять все необходимые документы</w:t>
      </w:r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, предусмотренные Уставом МБДОУ. </w:t>
      </w:r>
    </w:p>
    <w:p w:rsidR="002047EE" w:rsidRPr="00D91576" w:rsidRDefault="00627F25" w:rsidP="00D91576">
      <w:pPr>
        <w:widowControl w:val="0"/>
        <w:numPr>
          <w:ilvl w:val="0"/>
          <w:numId w:val="3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>Незамедлительно сообщать руководителю Исполнителя</w:t>
      </w:r>
      <w:r w:rsidR="00D6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изменении</w:t>
      </w:r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контактного телефона и места жительства. </w:t>
      </w:r>
    </w:p>
    <w:p w:rsidR="002047EE" w:rsidRPr="00D91576" w:rsidRDefault="00627F25" w:rsidP="00D91576">
      <w:pPr>
        <w:widowControl w:val="0"/>
        <w:numPr>
          <w:ilvl w:val="1"/>
          <w:numId w:val="3"/>
        </w:numPr>
        <w:tabs>
          <w:tab w:val="clear" w:pos="1440"/>
          <w:tab w:val="num" w:pos="448"/>
        </w:tabs>
        <w:overflowPunct w:val="0"/>
        <w:autoSpaceDE w:val="0"/>
        <w:autoSpaceDN w:val="0"/>
        <w:adjustRightInd w:val="0"/>
        <w:spacing w:after="0" w:line="240" w:lineRule="auto"/>
        <w:ind w:left="448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Извещать Исполнителя о причинах отсутствия Потребителя на занятиях. </w:t>
      </w:r>
    </w:p>
    <w:p w:rsidR="002047EE" w:rsidRPr="00D91576" w:rsidRDefault="00627F25" w:rsidP="00D91576">
      <w:pPr>
        <w:widowControl w:val="0"/>
        <w:numPr>
          <w:ilvl w:val="1"/>
          <w:numId w:val="3"/>
        </w:numPr>
        <w:tabs>
          <w:tab w:val="clear" w:pos="1440"/>
          <w:tab w:val="num" w:pos="458"/>
        </w:tabs>
        <w:overflowPunct w:val="0"/>
        <w:autoSpaceDE w:val="0"/>
        <w:autoSpaceDN w:val="0"/>
        <w:adjustRightInd w:val="0"/>
        <w:spacing w:after="0" w:line="240" w:lineRule="auto"/>
        <w:ind w:left="428" w:hanging="3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По просьбе Исполнителя приходить для беседы при наличии претензий Исполнителя к поведению Потребителя или его отношению к получению дополнительных платных образовательных услуг. </w:t>
      </w:r>
    </w:p>
    <w:p w:rsidR="002047EE" w:rsidRPr="00D91576" w:rsidRDefault="00627F25" w:rsidP="00D91576">
      <w:pPr>
        <w:widowControl w:val="0"/>
        <w:numPr>
          <w:ilvl w:val="0"/>
          <w:numId w:val="4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40" w:lineRule="auto"/>
        <w:ind w:left="388" w:hanging="3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уважение к педагогам,  администрации  и техническому персоналу Исполнителя. </w:t>
      </w:r>
    </w:p>
    <w:p w:rsidR="002047EE" w:rsidRPr="00D91576" w:rsidRDefault="00627F25" w:rsidP="00D91576">
      <w:pPr>
        <w:widowControl w:val="0"/>
        <w:numPr>
          <w:ilvl w:val="0"/>
          <w:numId w:val="4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40" w:lineRule="auto"/>
        <w:ind w:left="428" w:right="20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В случае выявления заболевания, внезапно возникшего у Потребителя во время занятий необходимо поставить в известность Заказчика и обеспечить эвакуацию больного с места проведения занятий. 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numPr>
          <w:ilvl w:val="2"/>
          <w:numId w:val="5"/>
        </w:numPr>
        <w:tabs>
          <w:tab w:val="clear" w:pos="2160"/>
          <w:tab w:val="num" w:pos="2608"/>
        </w:tabs>
        <w:overflowPunct w:val="0"/>
        <w:autoSpaceDE w:val="0"/>
        <w:autoSpaceDN w:val="0"/>
        <w:adjustRightInd w:val="0"/>
        <w:spacing w:after="0" w:line="240" w:lineRule="auto"/>
        <w:ind w:left="2608" w:hanging="25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Права</w:t>
      </w:r>
      <w:proofErr w:type="spellEnd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Исполнителя</w:t>
      </w:r>
      <w:proofErr w:type="spellEnd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Заказчика</w:t>
      </w:r>
      <w:proofErr w:type="spellEnd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Потребителя</w:t>
      </w:r>
      <w:proofErr w:type="spellEnd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047EE" w:rsidRPr="00D91576" w:rsidRDefault="00627F25" w:rsidP="00D91576">
      <w:pPr>
        <w:widowControl w:val="0"/>
        <w:numPr>
          <w:ilvl w:val="0"/>
          <w:numId w:val="6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отказать Заказчику и Потребителю в заключение договора на новый срок по </w:t>
      </w: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истечении</w:t>
      </w:r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действия настоящего договора, если Заказчик, Потребитель в период его действия допускали нарушения, предусмотренные</w:t>
      </w:r>
      <w:r w:rsidR="00D6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2047EE" w:rsidRPr="00D91576" w:rsidRDefault="00627F25" w:rsidP="00D91576">
      <w:pPr>
        <w:widowControl w:val="0"/>
        <w:numPr>
          <w:ilvl w:val="0"/>
          <w:numId w:val="6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40" w:lineRule="auto"/>
        <w:ind w:left="388" w:hanging="3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576">
        <w:rPr>
          <w:rFonts w:ascii="Times New Roman" w:hAnsi="Times New Roman" w:cs="Times New Roman"/>
          <w:sz w:val="24"/>
          <w:szCs w:val="24"/>
        </w:rPr>
        <w:t>Заказчик</w:t>
      </w:r>
      <w:proofErr w:type="spellEnd"/>
      <w:r w:rsidRPr="00D91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76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D91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7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915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47EE" w:rsidRPr="00D91576" w:rsidRDefault="00627F25" w:rsidP="00D91576">
      <w:pPr>
        <w:widowControl w:val="0"/>
        <w:numPr>
          <w:ilvl w:val="1"/>
          <w:numId w:val="6"/>
        </w:numPr>
        <w:tabs>
          <w:tab w:val="clear" w:pos="1440"/>
          <w:tab w:val="num" w:pos="1288"/>
        </w:tabs>
        <w:overflowPunct w:val="0"/>
        <w:autoSpaceDE w:val="0"/>
        <w:autoSpaceDN w:val="0"/>
        <w:adjustRightInd w:val="0"/>
        <w:spacing w:after="0" w:line="240" w:lineRule="auto"/>
        <w:ind w:left="1288" w:hanging="361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>требовать от Исполнителя выполнения качественных услуг,</w:t>
      </w:r>
      <w:r w:rsidR="00D65AD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соответствующих предмету насто</w:t>
      </w: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ящего Договора; </w:t>
      </w:r>
    </w:p>
    <w:p w:rsidR="002047EE" w:rsidRPr="00D91576" w:rsidRDefault="00627F25" w:rsidP="00D91576">
      <w:pPr>
        <w:widowControl w:val="0"/>
        <w:numPr>
          <w:ilvl w:val="1"/>
          <w:numId w:val="6"/>
        </w:numPr>
        <w:tabs>
          <w:tab w:val="clear" w:pos="1440"/>
          <w:tab w:val="num" w:pos="1288"/>
        </w:tabs>
        <w:overflowPunct w:val="0"/>
        <w:autoSpaceDE w:val="0"/>
        <w:autoSpaceDN w:val="0"/>
        <w:adjustRightInd w:val="0"/>
        <w:spacing w:after="0" w:line="240" w:lineRule="auto"/>
        <w:ind w:left="1288" w:right="20" w:hanging="361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возврата сумм, уплаченных </w:t>
      </w: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дополнительные платные образовательные услуги, оказанные без его согласия; </w:t>
      </w:r>
    </w:p>
    <w:p w:rsidR="002047EE" w:rsidRPr="00D91576" w:rsidRDefault="00627F25" w:rsidP="00D91576">
      <w:pPr>
        <w:widowControl w:val="0"/>
        <w:numPr>
          <w:ilvl w:val="1"/>
          <w:numId w:val="6"/>
        </w:numPr>
        <w:tabs>
          <w:tab w:val="clear" w:pos="1440"/>
          <w:tab w:val="num" w:pos="1288"/>
        </w:tabs>
        <w:overflowPunct w:val="0"/>
        <w:autoSpaceDE w:val="0"/>
        <w:autoSpaceDN w:val="0"/>
        <w:adjustRightInd w:val="0"/>
        <w:spacing w:after="0" w:line="240" w:lineRule="auto"/>
        <w:ind w:left="1288" w:hanging="361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возмещения вреда, причиненного Исполнителем, вследствие необоснованности безопасности предоставления услуг. 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>4.3. Заказчик вправе требовать от Исполнителя предоставления информации: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numPr>
          <w:ilvl w:val="1"/>
          <w:numId w:val="7"/>
        </w:numPr>
        <w:tabs>
          <w:tab w:val="clear" w:pos="1440"/>
          <w:tab w:val="num" w:pos="1148"/>
        </w:tabs>
        <w:overflowPunct w:val="0"/>
        <w:autoSpaceDE w:val="0"/>
        <w:autoSpaceDN w:val="0"/>
        <w:adjustRightInd w:val="0"/>
        <w:spacing w:after="0" w:line="240" w:lineRule="auto"/>
        <w:ind w:left="1148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Договора; </w:t>
      </w:r>
    </w:p>
    <w:p w:rsidR="002047EE" w:rsidRPr="00D91576" w:rsidRDefault="00627F25" w:rsidP="00D91576">
      <w:pPr>
        <w:widowControl w:val="0"/>
        <w:numPr>
          <w:ilvl w:val="1"/>
          <w:numId w:val="7"/>
        </w:numPr>
        <w:tabs>
          <w:tab w:val="clear" w:pos="1440"/>
          <w:tab w:val="num" w:pos="1148"/>
        </w:tabs>
        <w:overflowPunct w:val="0"/>
        <w:autoSpaceDE w:val="0"/>
        <w:autoSpaceDN w:val="0"/>
        <w:adjustRightInd w:val="0"/>
        <w:spacing w:after="0" w:line="240" w:lineRule="auto"/>
        <w:ind w:left="1148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успехах</w:t>
      </w:r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в развитии, поведении, отношении Потребителя к занятиям и его способностях. </w:t>
      </w:r>
    </w:p>
    <w:p w:rsidR="002047EE" w:rsidRPr="00D91576" w:rsidRDefault="00627F25" w:rsidP="00D91576">
      <w:pPr>
        <w:widowControl w:val="0"/>
        <w:numPr>
          <w:ilvl w:val="1"/>
          <w:numId w:val="7"/>
        </w:numPr>
        <w:tabs>
          <w:tab w:val="clear" w:pos="1440"/>
          <w:tab w:val="num" w:pos="1148"/>
        </w:tabs>
        <w:overflowPunct w:val="0"/>
        <w:autoSpaceDE w:val="0"/>
        <w:autoSpaceDN w:val="0"/>
        <w:adjustRightInd w:val="0"/>
        <w:spacing w:after="0" w:line="240" w:lineRule="auto"/>
        <w:ind w:left="1148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</w:t>
      </w: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истечении</w:t>
      </w:r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срока действия настоящего Договора. 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2047EE" w:rsidRPr="00D91576" w:rsidRDefault="00627F25" w:rsidP="00D91576">
      <w:pPr>
        <w:widowControl w:val="0"/>
        <w:numPr>
          <w:ilvl w:val="2"/>
          <w:numId w:val="7"/>
        </w:numPr>
        <w:tabs>
          <w:tab w:val="clear" w:pos="2160"/>
          <w:tab w:val="num" w:pos="4448"/>
        </w:tabs>
        <w:overflowPunct w:val="0"/>
        <w:autoSpaceDE w:val="0"/>
        <w:autoSpaceDN w:val="0"/>
        <w:adjustRightInd w:val="0"/>
        <w:spacing w:after="0" w:line="240" w:lineRule="auto"/>
        <w:ind w:left="4448" w:hanging="2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Оплата</w:t>
      </w:r>
      <w:proofErr w:type="spellEnd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услуг</w:t>
      </w:r>
      <w:proofErr w:type="spellEnd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047EE" w:rsidRPr="00D91576" w:rsidRDefault="00627F25" w:rsidP="00D91576">
      <w:pPr>
        <w:widowControl w:val="0"/>
        <w:numPr>
          <w:ilvl w:val="0"/>
          <w:numId w:val="8"/>
        </w:numPr>
        <w:tabs>
          <w:tab w:val="clear" w:pos="720"/>
          <w:tab w:val="num" w:pos="456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Заказчик оплачивает услуги, </w:t>
      </w: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1 настоящего Договора, в соответствии с </w:t>
      </w:r>
      <w:proofErr w:type="spell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Приложени-ем</w:t>
      </w:r>
      <w:proofErr w:type="spell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1 к настоящему Договору </w:t>
      </w:r>
    </w:p>
    <w:p w:rsidR="002047EE" w:rsidRPr="00D91576" w:rsidRDefault="00627F25" w:rsidP="00D91576">
      <w:pPr>
        <w:widowControl w:val="0"/>
        <w:numPr>
          <w:ilvl w:val="0"/>
          <w:numId w:val="8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Оплата производится за 3 дня до начала предоставления дополнительных образовательных услуг. Оплата услуг </w:t>
      </w: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производится на лицевой счет МБДОУ и удостоверяется</w:t>
      </w:r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</w:t>
      </w:r>
      <w:r w:rsidRPr="00D9157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чеком. </w:t>
      </w:r>
    </w:p>
    <w:p w:rsidR="002047EE" w:rsidRPr="00D91576" w:rsidRDefault="00627F25" w:rsidP="00D91576">
      <w:pPr>
        <w:widowControl w:val="0"/>
        <w:numPr>
          <w:ilvl w:val="0"/>
          <w:numId w:val="8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40" w:lineRule="auto"/>
        <w:ind w:left="388" w:hanging="3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Деньги за занятия, пропущенные без уважительной причины, не возвращаются. </w:t>
      </w:r>
    </w:p>
    <w:p w:rsidR="002047EE" w:rsidRPr="00D91576" w:rsidRDefault="00627F25" w:rsidP="00D91576">
      <w:pPr>
        <w:widowControl w:val="0"/>
        <w:numPr>
          <w:ilvl w:val="0"/>
          <w:numId w:val="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За занятия, пропущенные по уважительной причине (болезнь ребёнка, карантин в МБДОУ), производится перерасчёт стоимости дополнительных платных образовательных услуг после предоставления </w:t>
      </w:r>
      <w:proofErr w:type="spellStart"/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родите-лями</w:t>
      </w:r>
      <w:proofErr w:type="spellEnd"/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(законными представителями) подтверждающих документов. </w:t>
      </w:r>
    </w:p>
    <w:p w:rsidR="002047EE" w:rsidRPr="00D91576" w:rsidRDefault="00627F25" w:rsidP="00D91576">
      <w:pPr>
        <w:widowControl w:val="0"/>
        <w:numPr>
          <w:ilvl w:val="0"/>
          <w:numId w:val="8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стоимости платных образовательных услуг после заключения настоящего договора не </w:t>
      </w:r>
      <w:proofErr w:type="spellStart"/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до-пускается</w:t>
      </w:r>
      <w:proofErr w:type="spellEnd"/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, за исключением увеличения стоимости указанных услуг с учётом уровня инфляции, </w:t>
      </w:r>
      <w:proofErr w:type="spell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преду-смотренного</w:t>
      </w:r>
      <w:proofErr w:type="spell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основными характеристиками федерального бюджета на очередной финансовый год и </w:t>
      </w:r>
      <w:proofErr w:type="spell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пла-новый</w:t>
      </w:r>
      <w:proofErr w:type="spell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период. 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numPr>
          <w:ilvl w:val="2"/>
          <w:numId w:val="9"/>
        </w:numPr>
        <w:tabs>
          <w:tab w:val="clear" w:pos="2160"/>
          <w:tab w:val="num" w:pos="3868"/>
        </w:tabs>
        <w:overflowPunct w:val="0"/>
        <w:autoSpaceDE w:val="0"/>
        <w:autoSpaceDN w:val="0"/>
        <w:adjustRightInd w:val="0"/>
        <w:spacing w:after="0" w:line="240" w:lineRule="auto"/>
        <w:ind w:left="3868" w:hanging="23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Предоставление</w:t>
      </w:r>
      <w:proofErr w:type="spellEnd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льгот</w:t>
      </w:r>
      <w:proofErr w:type="spellEnd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047EE" w:rsidRPr="00D91576" w:rsidRDefault="00627F25" w:rsidP="00D91576">
      <w:pPr>
        <w:widowControl w:val="0"/>
        <w:numPr>
          <w:ilvl w:val="0"/>
          <w:numId w:val="10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40" w:lineRule="auto"/>
        <w:ind w:left="388" w:hanging="3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дополнительные</w:t>
      </w:r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платные образовательные услуги льгота (нужное подчеркнуть): </w:t>
      </w:r>
    </w:p>
    <w:p w:rsidR="002047EE" w:rsidRPr="00D91576" w:rsidRDefault="00627F25" w:rsidP="00D91576">
      <w:pPr>
        <w:widowControl w:val="0"/>
        <w:numPr>
          <w:ilvl w:val="1"/>
          <w:numId w:val="10"/>
        </w:numPr>
        <w:tabs>
          <w:tab w:val="clear" w:pos="1440"/>
          <w:tab w:val="num" w:pos="1288"/>
        </w:tabs>
        <w:overflowPunct w:val="0"/>
        <w:autoSpaceDE w:val="0"/>
        <w:autoSpaceDN w:val="0"/>
        <w:adjustRightInd w:val="0"/>
        <w:spacing w:after="0" w:line="240" w:lineRule="auto"/>
        <w:ind w:left="1288" w:hanging="3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D9157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91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76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spellEnd"/>
      <w:r w:rsidRPr="00D91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047EE" w:rsidRPr="00D91576" w:rsidRDefault="00627F25" w:rsidP="00D91576">
      <w:pPr>
        <w:widowControl w:val="0"/>
        <w:numPr>
          <w:ilvl w:val="1"/>
          <w:numId w:val="10"/>
        </w:numPr>
        <w:tabs>
          <w:tab w:val="clear" w:pos="1440"/>
          <w:tab w:val="num" w:pos="1288"/>
        </w:tabs>
        <w:overflowPunct w:val="0"/>
        <w:autoSpaceDE w:val="0"/>
        <w:autoSpaceDN w:val="0"/>
        <w:adjustRightInd w:val="0"/>
        <w:spacing w:after="0" w:line="240" w:lineRule="auto"/>
        <w:ind w:left="1288" w:hanging="36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D91576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spellEnd"/>
      <w:r w:rsidRPr="00D91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76">
        <w:rPr>
          <w:rFonts w:ascii="Times New Roman" w:hAnsi="Times New Roman" w:cs="Times New Roman"/>
          <w:sz w:val="24"/>
          <w:szCs w:val="24"/>
        </w:rPr>
        <w:t>льгота</w:t>
      </w:r>
      <w:proofErr w:type="spellEnd"/>
      <w:r w:rsidRPr="00D915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91576">
        <w:rPr>
          <w:rFonts w:ascii="Times New Roman" w:hAnsi="Times New Roman" w:cs="Times New Roman"/>
          <w:sz w:val="24"/>
          <w:szCs w:val="24"/>
        </w:rPr>
        <w:t>размере</w:t>
      </w:r>
      <w:proofErr w:type="spellEnd"/>
      <w:r w:rsidRPr="00D91576">
        <w:rPr>
          <w:rFonts w:ascii="Times New Roman" w:hAnsi="Times New Roman" w:cs="Times New Roman"/>
          <w:sz w:val="24"/>
          <w:szCs w:val="24"/>
        </w:rPr>
        <w:t xml:space="preserve">  50% 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047EE" w:rsidRDefault="00627F25" w:rsidP="00D91576">
      <w:pPr>
        <w:widowControl w:val="0"/>
        <w:numPr>
          <w:ilvl w:val="0"/>
          <w:numId w:val="10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Льготы предоставляются при предъявлении соответствующих документов, подтверждающих право на льготу. </w:t>
      </w:r>
    </w:p>
    <w:p w:rsidR="007813E2" w:rsidRPr="00D91576" w:rsidRDefault="007813E2" w:rsidP="007813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47EE" w:rsidRPr="00031DAD" w:rsidRDefault="00627F25" w:rsidP="00D91576">
      <w:pPr>
        <w:widowControl w:val="0"/>
        <w:numPr>
          <w:ilvl w:val="2"/>
          <w:numId w:val="11"/>
        </w:numPr>
        <w:tabs>
          <w:tab w:val="clear" w:pos="216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2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bookmarkStart w:id="2" w:name="page5"/>
      <w:bookmarkEnd w:id="2"/>
      <w:r w:rsidRPr="00031DA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Основания изменения и расторжения договора </w:t>
      </w:r>
    </w:p>
    <w:p w:rsidR="002047EE" w:rsidRPr="00031DAD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numPr>
          <w:ilvl w:val="0"/>
          <w:numId w:val="12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40" w:lineRule="auto"/>
        <w:ind w:left="540" w:right="120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2047EE" w:rsidRPr="00D91576" w:rsidRDefault="00627F25" w:rsidP="00D91576">
      <w:pPr>
        <w:widowControl w:val="0"/>
        <w:numPr>
          <w:ilvl w:val="0"/>
          <w:numId w:val="1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4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Образовательные отношения могут быть прекращены досрочно в следующих случаях: </w:t>
      </w:r>
    </w:p>
    <w:p w:rsidR="002047EE" w:rsidRPr="00D91576" w:rsidRDefault="00627F25" w:rsidP="00D91576">
      <w:pPr>
        <w:widowControl w:val="0"/>
        <w:numPr>
          <w:ilvl w:val="1"/>
          <w:numId w:val="12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по инициативе Заказчика, в том числе в случае перевода в </w:t>
      </w:r>
      <w:proofErr w:type="spell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другоеМБДОУ</w:t>
      </w:r>
      <w:proofErr w:type="spell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047EE" w:rsidRPr="00D91576" w:rsidRDefault="00627F25" w:rsidP="00D91576">
      <w:pPr>
        <w:widowControl w:val="0"/>
        <w:numPr>
          <w:ilvl w:val="1"/>
          <w:numId w:val="12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по обстоятельствам, не зависящим от воли Заказчика и Исполнителя в случае ликвидации МБДОУ. </w:t>
      </w:r>
    </w:p>
    <w:p w:rsidR="002047EE" w:rsidRPr="00D91576" w:rsidRDefault="00627F25" w:rsidP="00D91576">
      <w:pPr>
        <w:widowControl w:val="0"/>
        <w:numPr>
          <w:ilvl w:val="0"/>
          <w:numId w:val="12"/>
        </w:numPr>
        <w:tabs>
          <w:tab w:val="clear" w:pos="720"/>
          <w:tab w:val="num" w:pos="513"/>
        </w:tabs>
        <w:overflowPunct w:val="0"/>
        <w:autoSpaceDE w:val="0"/>
        <w:autoSpaceDN w:val="0"/>
        <w:adjustRightInd w:val="0"/>
        <w:spacing w:after="0" w:line="240" w:lineRule="auto"/>
        <w:ind w:left="540" w:right="140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Досрочное прекращение образовательных отношений по инициативе Заказчика не влечёт за собой </w:t>
      </w:r>
      <w:proofErr w:type="spellStart"/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воз-никновение</w:t>
      </w:r>
      <w:proofErr w:type="spellEnd"/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каких-либо дополнительных, в том числе материальных, обязательств указанного </w:t>
      </w:r>
      <w:proofErr w:type="spell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обучаю-щегося</w:t>
      </w:r>
      <w:proofErr w:type="spell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перед организацией, осуществляющей образовательную деятельность. </w:t>
      </w:r>
    </w:p>
    <w:p w:rsidR="002047EE" w:rsidRPr="00D91576" w:rsidRDefault="00627F25" w:rsidP="00D915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7.4. Настоящий </w:t>
      </w: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расторгнут по соглашению  сторон.</w:t>
      </w:r>
    </w:p>
    <w:p w:rsidR="002047EE" w:rsidRPr="00D91576" w:rsidRDefault="00627F25" w:rsidP="00D915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По инициативе одной из сторон </w:t>
      </w: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расторгнут по основаниям, предусмотренным </w:t>
      </w:r>
      <w:proofErr w:type="spell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дей-ствующим</w:t>
      </w:r>
      <w:proofErr w:type="spell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Российской Федерации.</w:t>
      </w:r>
    </w:p>
    <w:p w:rsidR="002047EE" w:rsidRPr="00D91576" w:rsidRDefault="00627F25" w:rsidP="00D915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120" w:hanging="427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>7.5. Стороны считают обязательства по настоящему договору прекращенными, а договор расторгнутым, в случае неоплаты Заказчиком платных образовательных услуг в установленный договором срок.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813E2" w:rsidRDefault="007813E2" w:rsidP="00D915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right="1240" w:hanging="167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right="1240" w:hanging="1670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8. Ответственность за неисполнение или ненадлежащее исполнение обязательств по настоящему договору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numPr>
          <w:ilvl w:val="0"/>
          <w:numId w:val="13"/>
        </w:numPr>
        <w:tabs>
          <w:tab w:val="clear" w:pos="720"/>
          <w:tab w:val="num" w:pos="501"/>
        </w:tabs>
        <w:overflowPunct w:val="0"/>
        <w:autoSpaceDE w:val="0"/>
        <w:autoSpaceDN w:val="0"/>
        <w:adjustRightInd w:val="0"/>
        <w:spacing w:after="0" w:line="240" w:lineRule="auto"/>
        <w:ind w:left="540" w:right="120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неисполнения или ненадлежащего исполнения сторонами обязательств по настоящему </w:t>
      </w:r>
      <w:proofErr w:type="spellStart"/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Догово-ру</w:t>
      </w:r>
      <w:proofErr w:type="spellEnd"/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они несут ответственность, предусмотренную гражданским о защите прав потребителей, на условиях, установленных этим законодательством. </w:t>
      </w:r>
    </w:p>
    <w:p w:rsidR="002047EE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813E2" w:rsidRPr="00D91576" w:rsidRDefault="007813E2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numPr>
          <w:ilvl w:val="1"/>
          <w:numId w:val="14"/>
        </w:numPr>
        <w:tabs>
          <w:tab w:val="clear" w:pos="1440"/>
          <w:tab w:val="num" w:pos="2920"/>
        </w:tabs>
        <w:overflowPunct w:val="0"/>
        <w:autoSpaceDE w:val="0"/>
        <w:autoSpaceDN w:val="0"/>
        <w:adjustRightInd w:val="0"/>
        <w:spacing w:after="0" w:line="240" w:lineRule="auto"/>
        <w:ind w:left="2920" w:hanging="25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Срок действия договора и другие условия 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numPr>
          <w:ilvl w:val="0"/>
          <w:numId w:val="1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3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</w:t>
      </w:r>
      <w:proofErr w:type="gramStart"/>
      <w:r w:rsidRPr="00D91576">
        <w:rPr>
          <w:rFonts w:ascii="Times New Roman" w:hAnsi="Times New Roman" w:cs="Times New Roman"/>
          <w:sz w:val="24"/>
          <w:szCs w:val="24"/>
          <w:lang w:val="ru-RU"/>
        </w:rPr>
        <w:t>вступает в силу со дня его заключения сторонами и действует</w:t>
      </w:r>
      <w:proofErr w:type="gram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до «___» ____ 20___г. 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4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Договор составлен в  двух экземплярах, имеющих равную юридическую силу. 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10. </w:t>
      </w:r>
      <w:proofErr w:type="spellStart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Подписи</w:t>
      </w:r>
      <w:proofErr w:type="spellEnd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91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сторон</w:t>
      </w:r>
      <w:proofErr w:type="spellEnd"/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0"/>
        <w:gridCol w:w="2360"/>
        <w:gridCol w:w="1600"/>
        <w:gridCol w:w="1780"/>
        <w:gridCol w:w="1920"/>
        <w:gridCol w:w="30"/>
      </w:tblGrid>
      <w:tr w:rsidR="002047EE" w:rsidRPr="00D91576" w:rsidTr="007B0E8C">
        <w:trPr>
          <w:trHeight w:val="278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47EE" w:rsidRPr="00D91576" w:rsidRDefault="00627F2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7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 w:rsidRPr="00D915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47EE" w:rsidRPr="00D91576" w:rsidRDefault="00627F2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47EE" w:rsidRPr="00D91576" w:rsidRDefault="007813E2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7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F5" w:rsidRPr="00020DF5" w:rsidTr="004B5D7C">
        <w:trPr>
          <w:trHeight w:val="217"/>
        </w:trPr>
        <w:tc>
          <w:tcPr>
            <w:tcW w:w="5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Муниципальное бюджетное дошкольное</w:t>
            </w:r>
          </w:p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образовательное учреждение</w:t>
            </w:r>
          </w:p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«Детский сад общеразвивающего вида №32»</w:t>
            </w:r>
          </w:p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Адрес: 301666, </w:t>
            </w:r>
            <w:proofErr w:type="gramStart"/>
            <w:r w:rsidRPr="007B0E8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Тульская</w:t>
            </w:r>
            <w:proofErr w:type="gramEnd"/>
            <w:r w:rsidRPr="007B0E8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обл., г. Новомосковск, ул. Рязанское шоссе, д.7</w:t>
            </w:r>
            <w:r w:rsidRPr="007B0E8C">
              <w:rPr>
                <w:rFonts w:ascii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а</w:t>
            </w:r>
          </w:p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8(48762) 5-33-44</w:t>
            </w:r>
          </w:p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ИНН 7116018264 / КПП 711601001</w:t>
            </w:r>
          </w:p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ОГРН </w:t>
            </w:r>
            <w:r w:rsidRPr="007B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1027101420037</w:t>
            </w:r>
          </w:p>
          <w:p w:rsidR="00020DF5" w:rsidRPr="007B0E8C" w:rsidRDefault="00020DF5" w:rsidP="007B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bCs/>
                <w:w w:val="96"/>
                <w:sz w:val="24"/>
                <w:szCs w:val="24"/>
                <w:lang w:val="ru-RU"/>
              </w:rPr>
              <w:t xml:space="preserve">УФК по Тульской области </w:t>
            </w:r>
            <w:r w:rsidRPr="007B0E8C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>(</w:t>
            </w:r>
            <w:r w:rsidRPr="007B0E8C">
              <w:rPr>
                <w:rFonts w:ascii="Times New Roman" w:hAnsi="Times New Roman" w:cs="Times New Roman"/>
                <w:bCs/>
                <w:w w:val="96"/>
                <w:sz w:val="24"/>
                <w:szCs w:val="24"/>
                <w:lang w:val="ru-RU"/>
              </w:rPr>
              <w:t>Финансовое управление</w:t>
            </w:r>
            <w:r w:rsidRPr="007B0E8C">
              <w:rPr>
                <w:rFonts w:ascii="Times New Roman" w:hAnsi="Times New Roman" w:cs="Times New Roman"/>
                <w:bCs/>
                <w:w w:val="95"/>
                <w:sz w:val="24"/>
                <w:szCs w:val="24"/>
                <w:lang w:val="ru-RU"/>
              </w:rPr>
              <w:t xml:space="preserve"> АМО г</w:t>
            </w:r>
            <w:proofErr w:type="gramStart"/>
            <w:r w:rsidRPr="007B0E8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Pr="007B0E8C">
              <w:rPr>
                <w:rFonts w:ascii="Times New Roman" w:hAnsi="Times New Roman" w:cs="Times New Roman"/>
                <w:bCs/>
                <w:w w:val="95"/>
                <w:sz w:val="24"/>
                <w:szCs w:val="24"/>
                <w:lang w:val="ru-RU"/>
              </w:rPr>
              <w:t>Н</w:t>
            </w:r>
            <w:proofErr w:type="gramEnd"/>
            <w:r w:rsidRPr="007B0E8C">
              <w:rPr>
                <w:rFonts w:ascii="Times New Roman" w:hAnsi="Times New Roman" w:cs="Times New Roman"/>
                <w:bCs/>
                <w:w w:val="95"/>
                <w:sz w:val="24"/>
                <w:szCs w:val="24"/>
                <w:lang w:val="ru-RU"/>
              </w:rPr>
              <w:t xml:space="preserve">овомосковск </w:t>
            </w:r>
            <w:r w:rsidRPr="007B0E8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</w:t>
            </w:r>
            <w:r w:rsidRPr="007B0E8C">
              <w:rPr>
                <w:rFonts w:ascii="Times New Roman" w:hAnsi="Times New Roman" w:cs="Times New Roman"/>
                <w:bCs/>
                <w:w w:val="95"/>
                <w:sz w:val="24"/>
                <w:szCs w:val="24"/>
                <w:lang w:val="ru-RU"/>
              </w:rPr>
              <w:t xml:space="preserve">МБДОУ </w:t>
            </w:r>
            <w:r w:rsidRPr="007B0E8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</w:t>
            </w:r>
            <w:r w:rsidRPr="007B0E8C">
              <w:rPr>
                <w:rFonts w:ascii="Times New Roman" w:hAnsi="Times New Roman" w:cs="Times New Roman"/>
                <w:bCs/>
                <w:w w:val="95"/>
                <w:sz w:val="24"/>
                <w:szCs w:val="24"/>
                <w:lang w:val="ru-RU"/>
              </w:rPr>
              <w:t xml:space="preserve">Детский сад № </w:t>
            </w:r>
            <w:r w:rsidRPr="007B0E8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32»))</w:t>
            </w:r>
          </w:p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Банковские реквизиты</w:t>
            </w:r>
            <w:r w:rsidRPr="007B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Банк</w:t>
            </w:r>
            <w:r w:rsidRPr="007B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B0E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Отделение Тула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7B0E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</w:t>
            </w:r>
            <w:proofErr w:type="gramEnd"/>
            <w:r w:rsidRPr="007B0E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УЛА</w:t>
            </w:r>
          </w:p>
          <w:p w:rsidR="00020DF5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Pr="007B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B0E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 </w:t>
            </w:r>
            <w:r w:rsidRPr="007B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40701810870031000050.</w:t>
            </w:r>
          </w:p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856.20.115.0</w:t>
            </w:r>
          </w:p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БИК </w:t>
            </w:r>
            <w:r w:rsidRPr="007B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047003001,</w:t>
            </w:r>
          </w:p>
          <w:p w:rsidR="00020DF5" w:rsidRPr="007B0E8C" w:rsidRDefault="00020DF5" w:rsidP="000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ОКПО </w:t>
            </w:r>
            <w:r w:rsidRPr="007B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599984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530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20DF5" w:rsidRPr="00D91576" w:rsidRDefault="00020DF5" w:rsidP="000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5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Фамилия, имя, отчество (если имеется) родителя (законного представителя)</w:t>
            </w:r>
          </w:p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</w:t>
            </w:r>
          </w:p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020DF5" w:rsidRPr="007813E2" w:rsidRDefault="00020DF5" w:rsidP="000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</w:t>
            </w:r>
          </w:p>
          <w:p w:rsidR="00020DF5" w:rsidRPr="00D91576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5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паспортные данные (серия, номер, кем выдан, дата выдачи)</w:t>
            </w:r>
          </w:p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адрес места жительства</w:t>
            </w:r>
          </w:p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020DF5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B0E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контактные данные</w:t>
            </w:r>
          </w:p>
          <w:p w:rsidR="00020DF5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____________________________________________</w:t>
            </w:r>
          </w:p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DF5" w:rsidRPr="00020DF5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DF5" w:rsidRPr="00020DF5" w:rsidTr="004B5D7C">
        <w:trPr>
          <w:trHeight w:val="210"/>
        </w:trPr>
        <w:tc>
          <w:tcPr>
            <w:tcW w:w="5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020DF5" w:rsidRDefault="00020DF5" w:rsidP="000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DF5" w:rsidRPr="00020DF5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DF5" w:rsidRPr="00020DF5" w:rsidTr="004B5D7C">
        <w:trPr>
          <w:trHeight w:val="222"/>
        </w:trPr>
        <w:tc>
          <w:tcPr>
            <w:tcW w:w="5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020DF5" w:rsidRDefault="00020DF5" w:rsidP="000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0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DF5" w:rsidRPr="00020DF5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DF5" w:rsidRPr="00D91576" w:rsidTr="004B5D7C">
        <w:trPr>
          <w:trHeight w:val="231"/>
        </w:trPr>
        <w:tc>
          <w:tcPr>
            <w:tcW w:w="5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7B0E8C" w:rsidRDefault="00020DF5" w:rsidP="000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0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0DF5" w:rsidRPr="00D91576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DF5" w:rsidRPr="00D91576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DF5" w:rsidRPr="00020DF5" w:rsidTr="004B5D7C">
        <w:trPr>
          <w:trHeight w:val="274"/>
        </w:trPr>
        <w:tc>
          <w:tcPr>
            <w:tcW w:w="5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020DF5" w:rsidRDefault="00020DF5" w:rsidP="000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DF5" w:rsidRPr="00020DF5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DF5" w:rsidRPr="00020DF5" w:rsidTr="004B5D7C">
        <w:trPr>
          <w:trHeight w:val="194"/>
        </w:trPr>
        <w:tc>
          <w:tcPr>
            <w:tcW w:w="5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020DF5" w:rsidRDefault="00020DF5" w:rsidP="000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DF5" w:rsidRPr="00020DF5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DF5" w:rsidRPr="00020DF5" w:rsidTr="004B5D7C">
        <w:trPr>
          <w:trHeight w:val="222"/>
        </w:trPr>
        <w:tc>
          <w:tcPr>
            <w:tcW w:w="5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020DF5" w:rsidRDefault="00020DF5" w:rsidP="000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DF5" w:rsidRPr="00020DF5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DF5" w:rsidRPr="007B0E8C" w:rsidTr="0003432B">
        <w:trPr>
          <w:trHeight w:val="244"/>
        </w:trPr>
        <w:tc>
          <w:tcPr>
            <w:tcW w:w="5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7B0E8C" w:rsidRDefault="00020DF5" w:rsidP="000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0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DF5" w:rsidRPr="00D91576" w:rsidTr="0003432B">
        <w:trPr>
          <w:trHeight w:val="174"/>
        </w:trPr>
        <w:tc>
          <w:tcPr>
            <w:tcW w:w="5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7B0E8C" w:rsidRDefault="00020DF5" w:rsidP="0002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0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0DF5" w:rsidRPr="00D91576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0DF5" w:rsidRPr="00D91576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DF5" w:rsidRPr="00D91576" w:rsidTr="00B07763">
        <w:trPr>
          <w:trHeight w:val="69"/>
        </w:trPr>
        <w:tc>
          <w:tcPr>
            <w:tcW w:w="5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0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0DF5" w:rsidRPr="00D91576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0DF5" w:rsidRPr="00D91576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0DF5" w:rsidRPr="00D91576" w:rsidTr="00B07763">
        <w:trPr>
          <w:trHeight w:val="222"/>
        </w:trPr>
        <w:tc>
          <w:tcPr>
            <w:tcW w:w="5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DF5" w:rsidRPr="00D91576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F5" w:rsidRPr="00D91576" w:rsidTr="00B07763">
        <w:trPr>
          <w:trHeight w:val="222"/>
        </w:trPr>
        <w:tc>
          <w:tcPr>
            <w:tcW w:w="5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0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DF5" w:rsidRPr="00D91576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F5" w:rsidRPr="00D91576" w:rsidTr="00B07763">
        <w:trPr>
          <w:trHeight w:val="222"/>
        </w:trPr>
        <w:tc>
          <w:tcPr>
            <w:tcW w:w="5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DF5" w:rsidRPr="00D91576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F5" w:rsidRPr="00D91576" w:rsidTr="00B07763">
        <w:trPr>
          <w:trHeight w:val="181"/>
        </w:trPr>
        <w:tc>
          <w:tcPr>
            <w:tcW w:w="5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D91576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0DF5" w:rsidRPr="00D91576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F5" w:rsidRPr="00D91576" w:rsidTr="00B07763">
        <w:trPr>
          <w:trHeight w:val="41"/>
        </w:trPr>
        <w:tc>
          <w:tcPr>
            <w:tcW w:w="5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D91576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0DF5" w:rsidRPr="00D91576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F5" w:rsidRPr="00D91576" w:rsidTr="00B07763">
        <w:trPr>
          <w:trHeight w:val="222"/>
        </w:trPr>
        <w:tc>
          <w:tcPr>
            <w:tcW w:w="5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DF5" w:rsidRPr="00D91576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F5" w:rsidRPr="00D91576" w:rsidTr="00B07763">
        <w:trPr>
          <w:trHeight w:val="222"/>
        </w:trPr>
        <w:tc>
          <w:tcPr>
            <w:tcW w:w="5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20DF5" w:rsidRPr="007813E2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DF5" w:rsidRPr="00D91576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F5" w:rsidRPr="00D91576" w:rsidTr="00B07763">
        <w:trPr>
          <w:trHeight w:val="269"/>
        </w:trPr>
        <w:tc>
          <w:tcPr>
            <w:tcW w:w="5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DF5" w:rsidRPr="007B0E8C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DF5" w:rsidRPr="00D91576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0DF5" w:rsidRPr="00D91576" w:rsidRDefault="00020DF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EE" w:rsidRPr="00D91576" w:rsidTr="007B0E8C">
        <w:trPr>
          <w:trHeight w:val="512"/>
        </w:trPr>
        <w:tc>
          <w:tcPr>
            <w:tcW w:w="5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627F25" w:rsidP="00C4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Заведующий</w:t>
            </w:r>
            <w:proofErr w:type="spellEnd"/>
            <w:r w:rsidRPr="00D91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МБДОУ «Детский сад №</w:t>
            </w:r>
            <w:r w:rsidR="00C464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32</w:t>
            </w:r>
            <w:r w:rsidRPr="00D91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627F25" w:rsidP="007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C46426" w:rsidRDefault="00C46426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О.Е. Шмелева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EE" w:rsidRPr="00D91576" w:rsidTr="007B0E8C">
        <w:trPr>
          <w:trHeight w:val="113"/>
        </w:trPr>
        <w:tc>
          <w:tcPr>
            <w:tcW w:w="5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627F2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627F2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расшифровка</w:t>
            </w:r>
            <w:proofErr w:type="spellEnd"/>
            <w:r w:rsidRPr="00D91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1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EE" w:rsidRPr="00D91576" w:rsidTr="007B0E8C">
        <w:trPr>
          <w:trHeight w:val="3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EE" w:rsidRPr="00D91576" w:rsidTr="007B0E8C">
        <w:trPr>
          <w:trHeight w:val="19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627F25" w:rsidP="00C4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«____»___________ 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627F2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EE" w:rsidRPr="00D91576" w:rsidTr="007B0E8C">
        <w:trPr>
          <w:trHeight w:val="459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627F2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627F2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Отметка о получении 2-го экземпляра Заказчиком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47EE" w:rsidRPr="00D91576" w:rsidTr="007B0E8C">
        <w:trPr>
          <w:trHeight w:val="1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47EE" w:rsidRPr="00D91576" w:rsidTr="007B0E8C">
        <w:trPr>
          <w:trHeight w:val="45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627F25" w:rsidP="00C4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1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«____»________ 20</w:t>
            </w:r>
            <w:r w:rsidR="007813E2" w:rsidRPr="00D91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81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</w:t>
            </w:r>
            <w:r w:rsidR="007813E2" w:rsidRPr="00D91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627F25" w:rsidP="0078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___________(_________________)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EE" w:rsidRPr="00D91576" w:rsidTr="007B0E8C">
        <w:trPr>
          <w:trHeight w:val="16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627F2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627F25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расшифровка</w:t>
            </w:r>
            <w:proofErr w:type="spellEnd"/>
            <w:r w:rsidRPr="00D91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1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подписи</w:t>
            </w:r>
            <w:proofErr w:type="spellEnd"/>
            <w:r w:rsidRPr="00D91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7EE" w:rsidRPr="00D91576" w:rsidRDefault="002047EE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47EE" w:rsidRPr="00D91576" w:rsidSect="007813E2">
          <w:pgSz w:w="11906" w:h="16838"/>
          <w:pgMar w:top="845" w:right="720" w:bottom="851" w:left="740" w:header="720" w:footer="720" w:gutter="0"/>
          <w:cols w:space="720" w:equalWidth="0">
            <w:col w:w="10440"/>
          </w:cols>
          <w:noEndnote/>
        </w:sectPr>
      </w:pPr>
    </w:p>
    <w:p w:rsidR="00D65ADA" w:rsidRDefault="00627F25" w:rsidP="00D65A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371" w:right="-44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  <w:proofErr w:type="spellStart"/>
      <w:r w:rsidRPr="00D915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spellEnd"/>
      <w:r w:rsidRPr="00D91576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2047EE" w:rsidRPr="00D65ADA" w:rsidRDefault="00627F25" w:rsidP="00D65A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371" w:right="-44"/>
        <w:rPr>
          <w:rFonts w:ascii="Times New Roman" w:hAnsi="Times New Roman" w:cs="Times New Roman"/>
          <w:sz w:val="24"/>
          <w:szCs w:val="24"/>
          <w:lang w:val="ru-RU"/>
        </w:rPr>
      </w:pPr>
      <w:r w:rsidRPr="00D65ADA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об </w:t>
      </w:r>
      <w:proofErr w:type="gramStart"/>
      <w:r w:rsidRPr="00D65ADA">
        <w:rPr>
          <w:rFonts w:ascii="Times New Roman" w:hAnsi="Times New Roman" w:cs="Times New Roman"/>
          <w:sz w:val="24"/>
          <w:szCs w:val="24"/>
          <w:lang w:val="ru-RU"/>
        </w:rPr>
        <w:t>оказании</w:t>
      </w:r>
      <w:proofErr w:type="gramEnd"/>
    </w:p>
    <w:p w:rsidR="002047EE" w:rsidRPr="00D65ADA" w:rsidRDefault="00627F25" w:rsidP="00D65A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371" w:right="-44"/>
        <w:rPr>
          <w:rFonts w:ascii="Times New Roman" w:hAnsi="Times New Roman" w:cs="Times New Roman"/>
          <w:sz w:val="24"/>
          <w:szCs w:val="24"/>
          <w:lang w:val="ru-RU"/>
        </w:rPr>
      </w:pPr>
      <w:r w:rsidRPr="00D65ADA">
        <w:rPr>
          <w:rFonts w:ascii="Times New Roman" w:hAnsi="Times New Roman" w:cs="Times New Roman"/>
          <w:sz w:val="24"/>
          <w:szCs w:val="24"/>
          <w:lang w:val="ru-RU"/>
        </w:rPr>
        <w:t>дополнительных платных образовательных услуг</w:t>
      </w:r>
    </w:p>
    <w:p w:rsidR="002047EE" w:rsidRPr="00D65ADA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предоставляет в качестве услуг занятие ____________________________(указать какое) в количестве ____________ занятий в месяц. Срок проведения занятий в соответствии с рабочей программой дополнительного образования (индивидуально, в группе) составляет </w:t>
      </w:r>
      <w:proofErr w:type="spellStart"/>
      <w:r w:rsidRPr="00D91576">
        <w:rPr>
          <w:rFonts w:ascii="Times New Roman" w:hAnsi="Times New Roman" w:cs="Times New Roman"/>
          <w:sz w:val="24"/>
          <w:szCs w:val="24"/>
          <w:lang w:val="ru-RU"/>
        </w:rPr>
        <w:t>________часа</w:t>
      </w:r>
      <w:proofErr w:type="spell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в неделю.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47EE" w:rsidRPr="00D91576" w:rsidRDefault="00627F25" w:rsidP="00D915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Заказчик ежемесячно оплачивает услуги в сумме </w:t>
      </w:r>
      <w:proofErr w:type="spellStart"/>
      <w:r w:rsidRPr="00D91576">
        <w:rPr>
          <w:rFonts w:ascii="Times New Roman" w:hAnsi="Times New Roman" w:cs="Times New Roman"/>
          <w:sz w:val="24"/>
          <w:szCs w:val="24"/>
          <w:lang w:val="ru-RU"/>
        </w:rPr>
        <w:t>________________________рублей</w:t>
      </w:r>
      <w:proofErr w:type="spellEnd"/>
      <w:r w:rsidRPr="00D91576">
        <w:rPr>
          <w:rFonts w:ascii="Times New Roman" w:hAnsi="Times New Roman" w:cs="Times New Roman"/>
          <w:sz w:val="24"/>
          <w:szCs w:val="24"/>
          <w:lang w:val="ru-RU"/>
        </w:rPr>
        <w:t xml:space="preserve"> за одно занятие. Занятия проводятся в (игровой или иной форме) форме с чередованием различных видов деятельности. Продолжительность одного занятия __________ мин., _____________ в неделю по установленному расписанию. Время и день занятий согласовывается с Заказчиком до подписания настоящего Договора. Все изменения в расписании, в течение учебного года, предварительно согласовываются с Заказчиком. Срок обучения в соответствии с рабочей программой дополнительного образования (индивидуально, в группе) составляет 9 месяцев.</w:t>
      </w:r>
    </w:p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2701"/>
        <w:gridCol w:w="1959"/>
        <w:gridCol w:w="1740"/>
        <w:gridCol w:w="1740"/>
        <w:gridCol w:w="1740"/>
      </w:tblGrid>
      <w:tr w:rsidR="00D65ADA" w:rsidRPr="00D91576" w:rsidTr="00D65ADA">
        <w:trPr>
          <w:trHeight w:val="247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5ADA" w:rsidRPr="00D91576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65ADA" w:rsidRPr="00D91576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65ADA" w:rsidRPr="00D91576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7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spellStart"/>
            <w:r w:rsidRPr="00D9157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65ADA" w:rsidRPr="00D91576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7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</w:p>
          <w:p w:rsidR="00D65ADA" w:rsidRPr="00D65ADA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AD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предо-</w:t>
            </w:r>
          </w:p>
          <w:p w:rsidR="00D65ADA" w:rsidRPr="00D65ADA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ставления</w:t>
            </w:r>
            <w:proofErr w:type="spellEnd"/>
          </w:p>
          <w:p w:rsidR="00D65ADA" w:rsidRPr="00D65ADA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(оказания)</w:t>
            </w:r>
          </w:p>
          <w:p w:rsidR="00D65ADA" w:rsidRPr="00D65ADA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  <w:p w:rsidR="00D65ADA" w:rsidRPr="00D65ADA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6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(индивидуальная,</w:t>
            </w:r>
            <w:proofErr w:type="gramEnd"/>
          </w:p>
          <w:p w:rsidR="00D65ADA" w:rsidRPr="00D91576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7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spellEnd"/>
            <w:r w:rsidRPr="00D915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5ADA" w:rsidRPr="00D91576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65ADA" w:rsidRPr="00D91576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  <w:p w:rsidR="00D65ADA" w:rsidRPr="00D91576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91576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D915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5ADA" w:rsidRPr="00D91576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7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D9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7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D65ADA" w:rsidRPr="00D91576" w:rsidTr="00D65ADA">
        <w:trPr>
          <w:trHeight w:val="1104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ADA" w:rsidRPr="00D91576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5ADA" w:rsidRPr="00D91576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5ADA" w:rsidRPr="00D91576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ADA" w:rsidRPr="00D91576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5ADA" w:rsidRPr="00D91576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9157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5ADA" w:rsidRPr="00D91576" w:rsidRDefault="00D65ADA" w:rsidP="00D6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D65ADA" w:rsidRPr="00D91576" w:rsidTr="008D5E49">
        <w:trPr>
          <w:trHeight w:val="2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ADA" w:rsidRPr="00D91576" w:rsidRDefault="00D65ADA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ADA" w:rsidRPr="00D91576" w:rsidRDefault="00D65ADA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ADA" w:rsidRPr="00D91576" w:rsidRDefault="00D65ADA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ADA" w:rsidRPr="00D91576" w:rsidRDefault="00D65ADA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ADA" w:rsidRPr="00D91576" w:rsidRDefault="00D65ADA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ADA" w:rsidRPr="00D91576" w:rsidRDefault="00D65ADA" w:rsidP="00D9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7EE" w:rsidRPr="00D91576" w:rsidRDefault="002047EE" w:rsidP="00D91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47EE" w:rsidRPr="00D91576" w:rsidSect="002047EE">
      <w:pgSz w:w="11906" w:h="16838"/>
      <w:pgMar w:top="895" w:right="720" w:bottom="1440" w:left="74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6A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7E87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13"/>
    <w:multiLevelType w:val="hybridMultilevel"/>
    <w:tmpl w:val="0000260D"/>
    <w:lvl w:ilvl="0" w:tplc="00006B89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63CB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1547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D03"/>
    <w:multiLevelType w:val="hybridMultilevel"/>
    <w:tmpl w:val="00007A5A"/>
    <w:lvl w:ilvl="0" w:tplc="0000767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123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701F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952"/>
    <w:multiLevelType w:val="hybridMultilevel"/>
    <w:tmpl w:val="00005F90"/>
    <w:lvl w:ilvl="0" w:tplc="0000164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DF1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FC"/>
    <w:multiLevelType w:val="hybridMultilevel"/>
    <w:tmpl w:val="00007F96"/>
    <w:lvl w:ilvl="0" w:tplc="00007FF5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323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27F25"/>
    <w:rsid w:val="00020DF5"/>
    <w:rsid w:val="00031DAD"/>
    <w:rsid w:val="002047EE"/>
    <w:rsid w:val="003A7157"/>
    <w:rsid w:val="00627F25"/>
    <w:rsid w:val="007813E2"/>
    <w:rsid w:val="007B0E8C"/>
    <w:rsid w:val="0081323D"/>
    <w:rsid w:val="00A13F4A"/>
    <w:rsid w:val="00C46426"/>
    <w:rsid w:val="00D65ADA"/>
    <w:rsid w:val="00D91576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2016-06-21T08:01:00Z</dcterms:created>
  <dcterms:modified xsi:type="dcterms:W3CDTF">2016-06-21T09:09:00Z</dcterms:modified>
</cp:coreProperties>
</file>